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717281" w14:textId="5F973029" w:rsidR="00F44905" w:rsidRDefault="00995FCA" w:rsidP="00995FCA">
      <w:pPr>
        <w:jc w:val="center"/>
        <w:rPr>
          <w:b/>
          <w:bCs/>
          <w:u w:val="single"/>
        </w:rPr>
      </w:pPr>
      <w:r w:rsidRPr="00995FCA">
        <w:rPr>
          <w:b/>
          <w:bCs/>
          <w:u w:val="single"/>
        </w:rPr>
        <w:t>Avoid Bad Business with Your Next Garage Door Repair or Installation</w:t>
      </w:r>
    </w:p>
    <w:p w14:paraId="3ED0F501" w14:textId="77777777" w:rsidR="00995FCA" w:rsidRDefault="00995FCA" w:rsidP="00995FCA">
      <w:pPr>
        <w:jc w:val="center"/>
        <w:rPr>
          <w:b/>
          <w:bCs/>
          <w:u w:val="single"/>
        </w:rPr>
      </w:pPr>
    </w:p>
    <w:p w14:paraId="302E7C3B" w14:textId="772BD4B1" w:rsidR="00F54F3C" w:rsidRDefault="00995FCA" w:rsidP="00F54F3C">
      <w:pPr>
        <w:jc w:val="center"/>
      </w:pPr>
      <w:r>
        <w:t>Garage door repair and installation scams have been affecting customers and businesses alike. Across the U.S. people are being over charge</w:t>
      </w:r>
      <w:r w:rsidR="00D1207C">
        <w:t>d</w:t>
      </w:r>
      <w:r>
        <w:t xml:space="preserve"> for less tha</w:t>
      </w:r>
      <w:r w:rsidR="00D1207C">
        <w:t xml:space="preserve">n </w:t>
      </w:r>
      <w:r>
        <w:t>satisfactory work while legitimate business</w:t>
      </w:r>
      <w:r w:rsidR="00D1207C">
        <w:t>es are</w:t>
      </w:r>
      <w:r>
        <w:t xml:space="preserve"> losing customers </w:t>
      </w:r>
      <w:r w:rsidR="00D1207C">
        <w:t xml:space="preserve">over </w:t>
      </w:r>
      <w:r>
        <w:t>work</w:t>
      </w:r>
      <w:r w:rsidR="00D1207C">
        <w:t xml:space="preserve"> t</w:t>
      </w:r>
      <w:r>
        <w:t xml:space="preserve">hey didn’t do. Here is how to avoid bad business </w:t>
      </w:r>
      <w:r w:rsidR="00D1207C">
        <w:t xml:space="preserve">and find a reputable company </w:t>
      </w:r>
      <w:r>
        <w:t xml:space="preserve">the next time </w:t>
      </w:r>
      <w:r w:rsidR="00CC519A">
        <w:t>you’re</w:t>
      </w:r>
      <w:r w:rsidR="00D1207C">
        <w:t xml:space="preserve"> looking for a garage door repair or installation</w:t>
      </w:r>
      <w:r w:rsidR="00F54F3C">
        <w:t>:</w:t>
      </w:r>
    </w:p>
    <w:p w14:paraId="6D89FCFD" w14:textId="775A51BB" w:rsidR="00F54F3C" w:rsidRDefault="21FAC016" w:rsidP="13EC097E">
      <w:pPr>
        <w:pStyle w:val="ListParagraph"/>
        <w:numPr>
          <w:ilvl w:val="0"/>
          <w:numId w:val="1"/>
        </w:numPr>
        <w:jc w:val="center"/>
      </w:pPr>
      <w:r w:rsidRPr="13EC097E">
        <w:rPr>
          <w:b/>
          <w:bCs/>
        </w:rPr>
        <w:t xml:space="preserve"> </w:t>
      </w:r>
      <w:r w:rsidR="00F54F3C" w:rsidRPr="13EC097E">
        <w:rPr>
          <w:b/>
          <w:bCs/>
        </w:rPr>
        <w:t>Research in advance:</w:t>
      </w:r>
      <w:r w:rsidR="00F54F3C">
        <w:t xml:space="preserve"> </w:t>
      </w:r>
      <w:r w:rsidR="1542793B">
        <w:t>Have an idea of</w:t>
      </w:r>
      <w:r w:rsidR="00F54F3C">
        <w:t xml:space="preserve"> what work you </w:t>
      </w:r>
      <w:r w:rsidR="00FD4E99">
        <w:t>will likely</w:t>
      </w:r>
      <w:r w:rsidR="00F54F3C">
        <w:t xml:space="preserve"> need done and what </w:t>
      </w:r>
      <w:r w:rsidR="00414D32">
        <w:t>cost</w:t>
      </w:r>
      <w:r w:rsidR="63131FA0">
        <w:t>s</w:t>
      </w:r>
      <w:r w:rsidR="00414D32">
        <w:t xml:space="preserve"> </w:t>
      </w:r>
      <w:r w:rsidR="71567E3A">
        <w:t>are</w:t>
      </w:r>
      <w:r w:rsidR="00F54F3C">
        <w:t xml:space="preserve"> often associated</w:t>
      </w:r>
      <w:r w:rsidR="6020A15B">
        <w:t xml:space="preserve"> with this work</w:t>
      </w:r>
      <w:r w:rsidR="00F54F3C">
        <w:t xml:space="preserve">. </w:t>
      </w:r>
    </w:p>
    <w:p w14:paraId="6D1D0965" w14:textId="2AE601AC" w:rsidR="00FD4E99" w:rsidRDefault="00FD4E99" w:rsidP="13EC097E">
      <w:pPr>
        <w:pStyle w:val="ListParagraph"/>
        <w:numPr>
          <w:ilvl w:val="0"/>
          <w:numId w:val="1"/>
        </w:numPr>
        <w:jc w:val="center"/>
      </w:pPr>
      <w:r w:rsidRPr="13EC097E">
        <w:rPr>
          <w:b/>
          <w:bCs/>
        </w:rPr>
        <w:t>Shop around</w:t>
      </w:r>
      <w:r>
        <w:t xml:space="preserve">: </w:t>
      </w:r>
      <w:r w:rsidR="434A3F80">
        <w:t>R</w:t>
      </w:r>
      <w:r>
        <w:t>each out to multiple garage door repair and installation companies to get a quote</w:t>
      </w:r>
      <w:r w:rsidR="4A7B8A7E">
        <w:t xml:space="preserve"> for the work you need done.</w:t>
      </w:r>
      <w:r>
        <w:t xml:space="preserve"> Reputable companies will never make you feel pressured to move forward with them. </w:t>
      </w:r>
    </w:p>
    <w:p w14:paraId="7959926D" w14:textId="66683960" w:rsidR="00FD4E99" w:rsidRDefault="00555FC1" w:rsidP="13EC097E">
      <w:pPr>
        <w:pStyle w:val="ListParagraph"/>
        <w:numPr>
          <w:ilvl w:val="0"/>
          <w:numId w:val="1"/>
        </w:numPr>
        <w:jc w:val="center"/>
      </w:pPr>
      <w:r w:rsidRPr="13EC097E">
        <w:rPr>
          <w:b/>
          <w:bCs/>
        </w:rPr>
        <w:t xml:space="preserve">Check you are calling who you </w:t>
      </w:r>
      <w:r w:rsidRPr="13EC097E">
        <w:rPr>
          <w:b/>
          <w:bCs/>
          <w:i/>
          <w:iCs/>
        </w:rPr>
        <w:t>think</w:t>
      </w:r>
      <w:r w:rsidRPr="13EC097E">
        <w:rPr>
          <w:b/>
          <w:bCs/>
        </w:rPr>
        <w:t xml:space="preserve"> you are calling:</w:t>
      </w:r>
      <w:r>
        <w:t xml:space="preserve"> </w:t>
      </w:r>
      <w:r w:rsidR="42858931">
        <w:t xml:space="preserve">Recent garage door repair scammers </w:t>
      </w:r>
      <w:r>
        <w:t>will pose as a reputable company</w:t>
      </w:r>
      <w:r w:rsidR="0096939B">
        <w:t xml:space="preserve"> with Google or other on-line ads</w:t>
      </w:r>
      <w:r w:rsidR="5D846BC6">
        <w:t xml:space="preserve"> using a call center phone number</w:t>
      </w:r>
      <w:r w:rsidR="0096939B">
        <w:t>.</w:t>
      </w:r>
      <w:r>
        <w:t xml:space="preserve"> Make sure the number you are calling is correctly associated with the company you are trying to reach</w:t>
      </w:r>
      <w:r w:rsidR="562CBEA7">
        <w:t xml:space="preserve"> by Googling or looking up the company you </w:t>
      </w:r>
      <w:r w:rsidR="2FA31374">
        <w:t>intend</w:t>
      </w:r>
      <w:r w:rsidR="562CBEA7">
        <w:t xml:space="preserve"> to contact</w:t>
      </w:r>
      <w:r>
        <w:t>.</w:t>
      </w:r>
    </w:p>
    <w:p w14:paraId="3CC79BE6" w14:textId="7BDAD8A2" w:rsidR="00555FC1" w:rsidRDefault="00555FC1" w:rsidP="13EC097E">
      <w:pPr>
        <w:pStyle w:val="ListParagraph"/>
        <w:numPr>
          <w:ilvl w:val="0"/>
          <w:numId w:val="1"/>
        </w:numPr>
        <w:jc w:val="center"/>
      </w:pPr>
      <w:r w:rsidRPr="13EC097E">
        <w:rPr>
          <w:b/>
          <w:bCs/>
        </w:rPr>
        <w:t xml:space="preserve">Look for consistency: </w:t>
      </w:r>
      <w:r w:rsidR="197C3098">
        <w:t>C</w:t>
      </w:r>
      <w:r>
        <w:t xml:space="preserve">heck all addresses, phone numbers and </w:t>
      </w:r>
      <w:r w:rsidR="7F7B7CED">
        <w:t>company logos (or branding) is</w:t>
      </w:r>
      <w:r>
        <w:t xml:space="preserve"> consistent.</w:t>
      </w:r>
      <w:r w:rsidR="23B15718">
        <w:t xml:space="preserve"> All information that is in an ad should be the same information and logo when you Google the company.</w:t>
      </w:r>
      <w:r>
        <w:t xml:space="preserve"> </w:t>
      </w:r>
    </w:p>
    <w:p w14:paraId="50273E5C" w14:textId="7CC7DA95" w:rsidR="00555FC1" w:rsidRDefault="00555FC1" w:rsidP="13EC097E">
      <w:pPr>
        <w:pStyle w:val="ListParagraph"/>
        <w:numPr>
          <w:ilvl w:val="0"/>
          <w:numId w:val="1"/>
        </w:numPr>
        <w:jc w:val="center"/>
      </w:pPr>
      <w:r w:rsidRPr="13EC097E">
        <w:rPr>
          <w:b/>
          <w:bCs/>
        </w:rPr>
        <w:t>Know who is coming to your door:</w:t>
      </w:r>
      <w:r>
        <w:t xml:space="preserve"> </w:t>
      </w:r>
      <w:r w:rsidR="31FEB278">
        <w:t>M</w:t>
      </w:r>
      <w:r>
        <w:t xml:space="preserve">ost reputable companies use </w:t>
      </w:r>
      <w:r w:rsidR="2ECEFF7E">
        <w:t xml:space="preserve">a </w:t>
      </w:r>
      <w:r>
        <w:t xml:space="preserve">text </w:t>
      </w:r>
      <w:r w:rsidR="7B6C22B4">
        <w:t xml:space="preserve">message </w:t>
      </w:r>
      <w:r>
        <w:t xml:space="preserve">system that shares who is coming to your door and when. </w:t>
      </w:r>
    </w:p>
    <w:p w14:paraId="68265EF6" w14:textId="77777777" w:rsidR="00B914C2" w:rsidRDefault="00B914C2" w:rsidP="00B914C2">
      <w:pPr>
        <w:jc w:val="center"/>
      </w:pPr>
    </w:p>
    <w:p w14:paraId="3F35FC87" w14:textId="6EA8151A" w:rsidR="00B914C2" w:rsidRDefault="00B914C2" w:rsidP="00B914C2">
      <w:r>
        <w:t>No matter what household project you are working on, it’s important to prepare yourself ahead of time to avoid bad business. Reputable</w:t>
      </w:r>
      <w:r w:rsidR="1A88A9F1">
        <w:t xml:space="preserve"> service providers</w:t>
      </w:r>
      <w:r>
        <w:t xml:space="preserve"> will always understand a customer prospecting multiple</w:t>
      </w:r>
      <w:r w:rsidR="7100ED1D">
        <w:t xml:space="preserve"> quotes</w:t>
      </w:r>
      <w:r>
        <w:t xml:space="preserve">, will never pressure you to move forward with them, and will always provide options. </w:t>
      </w:r>
    </w:p>
    <w:p w14:paraId="3BBF63AE" w14:textId="38801286" w:rsidR="00B914C2" w:rsidRDefault="00B914C2" w:rsidP="00B914C2">
      <w:r>
        <w:t xml:space="preserve">To ensure you are finding a reputable garage door repair or installation company, make sure to use </w:t>
      </w:r>
      <w:hyperlink r:id="rId5" w:history="1">
        <w:r w:rsidRPr="00B914C2">
          <w:rPr>
            <w:rStyle w:val="Hyperlink"/>
          </w:rPr>
          <w:t>IDA’s Find a Qualified Professional.</w:t>
        </w:r>
      </w:hyperlink>
    </w:p>
    <w:p w14:paraId="77B4BF00" w14:textId="77777777" w:rsidR="00555FC1" w:rsidRPr="00995FCA" w:rsidRDefault="00555FC1" w:rsidP="00555FC1"/>
    <w:sectPr w:rsidR="00555FC1" w:rsidRPr="00995F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B228FD"/>
    <w:multiLevelType w:val="hybridMultilevel"/>
    <w:tmpl w:val="62B2A67C"/>
    <w:lvl w:ilvl="0" w:tplc="FFFFFFFF">
      <w:start w:val="1"/>
      <w:numFmt w:val="decimal"/>
      <w:lvlText w:val="%1)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596C28"/>
    <w:multiLevelType w:val="hybridMultilevel"/>
    <w:tmpl w:val="9D7C2CA2"/>
    <w:lvl w:ilvl="0" w:tplc="D2545828">
      <w:start w:val="1"/>
      <w:numFmt w:val="decimal"/>
      <w:lvlText w:val="%1)"/>
      <w:lvlJc w:val="left"/>
      <w:pPr>
        <w:ind w:left="720" w:hanging="360"/>
      </w:pPr>
    </w:lvl>
    <w:lvl w:ilvl="1" w:tplc="665405FA">
      <w:start w:val="1"/>
      <w:numFmt w:val="lowerLetter"/>
      <w:lvlText w:val="%2."/>
      <w:lvlJc w:val="left"/>
      <w:pPr>
        <w:ind w:left="1440" w:hanging="360"/>
      </w:pPr>
    </w:lvl>
    <w:lvl w:ilvl="2" w:tplc="C3E242A8">
      <w:start w:val="1"/>
      <w:numFmt w:val="lowerRoman"/>
      <w:lvlText w:val="%3."/>
      <w:lvlJc w:val="right"/>
      <w:pPr>
        <w:ind w:left="2160" w:hanging="180"/>
      </w:pPr>
    </w:lvl>
    <w:lvl w:ilvl="3" w:tplc="9EE8D7C8">
      <w:start w:val="1"/>
      <w:numFmt w:val="decimal"/>
      <w:lvlText w:val="%4."/>
      <w:lvlJc w:val="left"/>
      <w:pPr>
        <w:ind w:left="2880" w:hanging="360"/>
      </w:pPr>
    </w:lvl>
    <w:lvl w:ilvl="4" w:tplc="C82013E0">
      <w:start w:val="1"/>
      <w:numFmt w:val="lowerLetter"/>
      <w:lvlText w:val="%5."/>
      <w:lvlJc w:val="left"/>
      <w:pPr>
        <w:ind w:left="3600" w:hanging="360"/>
      </w:pPr>
    </w:lvl>
    <w:lvl w:ilvl="5" w:tplc="F1B2E302">
      <w:start w:val="1"/>
      <w:numFmt w:val="lowerRoman"/>
      <w:lvlText w:val="%6."/>
      <w:lvlJc w:val="right"/>
      <w:pPr>
        <w:ind w:left="4320" w:hanging="180"/>
      </w:pPr>
    </w:lvl>
    <w:lvl w:ilvl="6" w:tplc="7AD6D786">
      <w:start w:val="1"/>
      <w:numFmt w:val="decimal"/>
      <w:lvlText w:val="%7."/>
      <w:lvlJc w:val="left"/>
      <w:pPr>
        <w:ind w:left="5040" w:hanging="360"/>
      </w:pPr>
    </w:lvl>
    <w:lvl w:ilvl="7" w:tplc="E1AAD3E2">
      <w:start w:val="1"/>
      <w:numFmt w:val="lowerLetter"/>
      <w:lvlText w:val="%8."/>
      <w:lvlJc w:val="left"/>
      <w:pPr>
        <w:ind w:left="5760" w:hanging="360"/>
      </w:pPr>
    </w:lvl>
    <w:lvl w:ilvl="8" w:tplc="0CB82B04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795D70"/>
    <w:multiLevelType w:val="hybridMultilevel"/>
    <w:tmpl w:val="7540AF5C"/>
    <w:lvl w:ilvl="0" w:tplc="FF8C28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C1A89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45265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D4EF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F8AAA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346D8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50CD2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FE20E6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17A9A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EC2CAB"/>
    <w:multiLevelType w:val="hybridMultilevel"/>
    <w:tmpl w:val="1326D6EC"/>
    <w:lvl w:ilvl="0" w:tplc="B240D33A">
      <w:start w:val="1"/>
      <w:numFmt w:val="decimal"/>
      <w:lvlText w:val="%1)"/>
      <w:lvlJc w:val="left"/>
      <w:pPr>
        <w:ind w:left="720" w:hanging="360"/>
      </w:pPr>
    </w:lvl>
    <w:lvl w:ilvl="1" w:tplc="17581352">
      <w:start w:val="1"/>
      <w:numFmt w:val="lowerLetter"/>
      <w:lvlText w:val="%2."/>
      <w:lvlJc w:val="left"/>
      <w:pPr>
        <w:ind w:left="1440" w:hanging="360"/>
      </w:pPr>
    </w:lvl>
    <w:lvl w:ilvl="2" w:tplc="95D23176">
      <w:start w:val="1"/>
      <w:numFmt w:val="lowerRoman"/>
      <w:lvlText w:val="%3."/>
      <w:lvlJc w:val="right"/>
      <w:pPr>
        <w:ind w:left="2160" w:hanging="180"/>
      </w:pPr>
    </w:lvl>
    <w:lvl w:ilvl="3" w:tplc="FCFA994A">
      <w:start w:val="1"/>
      <w:numFmt w:val="decimal"/>
      <w:lvlText w:val="%4."/>
      <w:lvlJc w:val="left"/>
      <w:pPr>
        <w:ind w:left="2880" w:hanging="360"/>
      </w:pPr>
    </w:lvl>
    <w:lvl w:ilvl="4" w:tplc="580A11DC">
      <w:start w:val="1"/>
      <w:numFmt w:val="lowerLetter"/>
      <w:lvlText w:val="%5."/>
      <w:lvlJc w:val="left"/>
      <w:pPr>
        <w:ind w:left="3600" w:hanging="360"/>
      </w:pPr>
    </w:lvl>
    <w:lvl w:ilvl="5" w:tplc="9BDCEA34">
      <w:start w:val="1"/>
      <w:numFmt w:val="lowerRoman"/>
      <w:lvlText w:val="%6."/>
      <w:lvlJc w:val="right"/>
      <w:pPr>
        <w:ind w:left="4320" w:hanging="180"/>
      </w:pPr>
    </w:lvl>
    <w:lvl w:ilvl="6" w:tplc="92926BD0">
      <w:start w:val="1"/>
      <w:numFmt w:val="decimal"/>
      <w:lvlText w:val="%7."/>
      <w:lvlJc w:val="left"/>
      <w:pPr>
        <w:ind w:left="5040" w:hanging="360"/>
      </w:pPr>
    </w:lvl>
    <w:lvl w:ilvl="7" w:tplc="94642988">
      <w:start w:val="1"/>
      <w:numFmt w:val="lowerLetter"/>
      <w:lvlText w:val="%8."/>
      <w:lvlJc w:val="left"/>
      <w:pPr>
        <w:ind w:left="5760" w:hanging="360"/>
      </w:pPr>
    </w:lvl>
    <w:lvl w:ilvl="8" w:tplc="AA4256B0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A0FEC0"/>
    <w:multiLevelType w:val="hybridMultilevel"/>
    <w:tmpl w:val="B2E69F8C"/>
    <w:lvl w:ilvl="0" w:tplc="2524510A">
      <w:start w:val="1"/>
      <w:numFmt w:val="decimal"/>
      <w:lvlText w:val="%1."/>
      <w:lvlJc w:val="left"/>
      <w:pPr>
        <w:ind w:left="1080" w:hanging="360"/>
      </w:pPr>
    </w:lvl>
    <w:lvl w:ilvl="1" w:tplc="4CCC8A18">
      <w:start w:val="1"/>
      <w:numFmt w:val="lowerLetter"/>
      <w:lvlText w:val="%2."/>
      <w:lvlJc w:val="left"/>
      <w:pPr>
        <w:ind w:left="1800" w:hanging="360"/>
      </w:pPr>
    </w:lvl>
    <w:lvl w:ilvl="2" w:tplc="5A721B16">
      <w:start w:val="1"/>
      <w:numFmt w:val="lowerRoman"/>
      <w:lvlText w:val="%3."/>
      <w:lvlJc w:val="right"/>
      <w:pPr>
        <w:ind w:left="2520" w:hanging="180"/>
      </w:pPr>
    </w:lvl>
    <w:lvl w:ilvl="3" w:tplc="80582BB2">
      <w:start w:val="1"/>
      <w:numFmt w:val="decimal"/>
      <w:lvlText w:val="%4."/>
      <w:lvlJc w:val="left"/>
      <w:pPr>
        <w:ind w:left="3240" w:hanging="360"/>
      </w:pPr>
    </w:lvl>
    <w:lvl w:ilvl="4" w:tplc="D64A88E2">
      <w:start w:val="1"/>
      <w:numFmt w:val="lowerLetter"/>
      <w:lvlText w:val="%5."/>
      <w:lvlJc w:val="left"/>
      <w:pPr>
        <w:ind w:left="3960" w:hanging="360"/>
      </w:pPr>
    </w:lvl>
    <w:lvl w:ilvl="5" w:tplc="BE5A28D8">
      <w:start w:val="1"/>
      <w:numFmt w:val="lowerRoman"/>
      <w:lvlText w:val="%6."/>
      <w:lvlJc w:val="right"/>
      <w:pPr>
        <w:ind w:left="4680" w:hanging="180"/>
      </w:pPr>
    </w:lvl>
    <w:lvl w:ilvl="6" w:tplc="36A6E84A">
      <w:start w:val="1"/>
      <w:numFmt w:val="decimal"/>
      <w:lvlText w:val="%7."/>
      <w:lvlJc w:val="left"/>
      <w:pPr>
        <w:ind w:left="5400" w:hanging="360"/>
      </w:pPr>
    </w:lvl>
    <w:lvl w:ilvl="7" w:tplc="E752BB7E">
      <w:start w:val="1"/>
      <w:numFmt w:val="lowerLetter"/>
      <w:lvlText w:val="%8."/>
      <w:lvlJc w:val="left"/>
      <w:pPr>
        <w:ind w:left="6120" w:hanging="360"/>
      </w:pPr>
    </w:lvl>
    <w:lvl w:ilvl="8" w:tplc="697ACDB6">
      <w:start w:val="1"/>
      <w:numFmt w:val="lowerRoman"/>
      <w:lvlText w:val="%9."/>
      <w:lvlJc w:val="right"/>
      <w:pPr>
        <w:ind w:left="6840" w:hanging="180"/>
      </w:pPr>
    </w:lvl>
  </w:abstractNum>
  <w:num w:numId="1" w16cid:durableId="1492989841">
    <w:abstractNumId w:val="3"/>
  </w:num>
  <w:num w:numId="2" w16cid:durableId="1540044221">
    <w:abstractNumId w:val="4"/>
  </w:num>
  <w:num w:numId="3" w16cid:durableId="72167327">
    <w:abstractNumId w:val="1"/>
  </w:num>
  <w:num w:numId="4" w16cid:durableId="840895510">
    <w:abstractNumId w:val="2"/>
  </w:num>
  <w:num w:numId="5" w16cid:durableId="6661792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100"/>
    <w:rsid w:val="0005133C"/>
    <w:rsid w:val="002C6DE7"/>
    <w:rsid w:val="004079BE"/>
    <w:rsid w:val="00414D32"/>
    <w:rsid w:val="00555FC1"/>
    <w:rsid w:val="00711C34"/>
    <w:rsid w:val="007D6308"/>
    <w:rsid w:val="00827560"/>
    <w:rsid w:val="00891100"/>
    <w:rsid w:val="0096939B"/>
    <w:rsid w:val="00981D59"/>
    <w:rsid w:val="00995FCA"/>
    <w:rsid w:val="00A647D0"/>
    <w:rsid w:val="00B914C2"/>
    <w:rsid w:val="00C050A3"/>
    <w:rsid w:val="00CC519A"/>
    <w:rsid w:val="00D1207C"/>
    <w:rsid w:val="00DA36C6"/>
    <w:rsid w:val="00F42998"/>
    <w:rsid w:val="00F44905"/>
    <w:rsid w:val="00F54F3C"/>
    <w:rsid w:val="00FD4E99"/>
    <w:rsid w:val="0442E3C7"/>
    <w:rsid w:val="0EF9FF5D"/>
    <w:rsid w:val="10EEB985"/>
    <w:rsid w:val="12F83AC4"/>
    <w:rsid w:val="13AD0382"/>
    <w:rsid w:val="13EC097E"/>
    <w:rsid w:val="14E5F6C7"/>
    <w:rsid w:val="1542793B"/>
    <w:rsid w:val="197C3098"/>
    <w:rsid w:val="1A88A9F1"/>
    <w:rsid w:val="21FAC016"/>
    <w:rsid w:val="23B15718"/>
    <w:rsid w:val="28517980"/>
    <w:rsid w:val="2B464943"/>
    <w:rsid w:val="2ECEFF7E"/>
    <w:rsid w:val="2FA31374"/>
    <w:rsid w:val="31FEB278"/>
    <w:rsid w:val="3562FBEF"/>
    <w:rsid w:val="395489E0"/>
    <w:rsid w:val="42858931"/>
    <w:rsid w:val="434A3F80"/>
    <w:rsid w:val="47827144"/>
    <w:rsid w:val="4A7B8A7E"/>
    <w:rsid w:val="54693D41"/>
    <w:rsid w:val="55593386"/>
    <w:rsid w:val="562CBEA7"/>
    <w:rsid w:val="5D846BC6"/>
    <w:rsid w:val="6020A15B"/>
    <w:rsid w:val="61452C2D"/>
    <w:rsid w:val="61C3CF65"/>
    <w:rsid w:val="63131FA0"/>
    <w:rsid w:val="6AF03290"/>
    <w:rsid w:val="6D734C92"/>
    <w:rsid w:val="7100ED1D"/>
    <w:rsid w:val="71567E3A"/>
    <w:rsid w:val="78D2AB51"/>
    <w:rsid w:val="7B6C22B4"/>
    <w:rsid w:val="7D7184DB"/>
    <w:rsid w:val="7F7B7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0FDD26"/>
  <w15:chartTrackingRefBased/>
  <w15:docId w15:val="{2223683E-4C3D-441D-8F18-9F9E6CF39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9110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911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9110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9110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9110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9110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9110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9110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9110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9110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9110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9110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9110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9110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9110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9110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9110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9110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9110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911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9110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9110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911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9110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9110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9110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9110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9110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91100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B914C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914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oors.org/find-a-qualified-professional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1685</Characters>
  <Application>Microsoft Office Word</Application>
  <DocSecurity>0</DocSecurity>
  <Lines>14</Lines>
  <Paragraphs>3</Paragraphs>
  <ScaleCrop>false</ScaleCrop>
  <Company/>
  <LinksUpToDate>false</LinksUpToDate>
  <CharactersWithSpaces>1977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Wells</dc:creator>
  <cp:keywords/>
  <dc:description/>
  <cp:lastModifiedBy>Kate Wells</cp:lastModifiedBy>
  <cp:revision>7</cp:revision>
  <dcterms:created xsi:type="dcterms:W3CDTF">2025-02-18T14:35:00Z</dcterms:created>
  <dcterms:modified xsi:type="dcterms:W3CDTF">2025-04-03T19:15:00Z</dcterms:modified>
</cp:coreProperties>
</file>